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38" w:type="dxa"/>
        <w:tblInd w:w="-34" w:type="dxa"/>
        <w:tblLook w:val="01E0" w:firstRow="1" w:lastRow="1" w:firstColumn="1" w:lastColumn="1" w:noHBand="0" w:noVBand="0"/>
      </w:tblPr>
      <w:tblGrid>
        <w:gridCol w:w="11228"/>
        <w:gridCol w:w="4110"/>
      </w:tblGrid>
      <w:tr w:rsidR="002076C7" w:rsidTr="002076C7">
        <w:trPr>
          <w:trHeight w:val="1453"/>
        </w:trPr>
        <w:tc>
          <w:tcPr>
            <w:tcW w:w="11228" w:type="dxa"/>
            <w:hideMark/>
          </w:tcPr>
          <w:p w:rsidR="002076C7" w:rsidRDefault="002076C7" w:rsidP="002076C7"/>
        </w:tc>
        <w:tc>
          <w:tcPr>
            <w:tcW w:w="4110" w:type="dxa"/>
          </w:tcPr>
          <w:p w:rsidR="002076C7" w:rsidRDefault="002076C7" w:rsidP="0017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7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2076C7" w:rsidRDefault="002076C7" w:rsidP="0017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7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AF1276">
              <w:rPr>
                <w:rFonts w:ascii="Times New Roman" w:hAnsi="Times New Roman" w:cs="Times New Roman"/>
                <w:sz w:val="24"/>
                <w:szCs w:val="24"/>
              </w:rPr>
              <w:t xml:space="preserve">Приказу </w:t>
            </w:r>
            <w:r w:rsidR="00172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2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Pr="00AF1276">
              <w:rPr>
                <w:rFonts w:ascii="Times New Roman" w:hAnsi="Times New Roman" w:cs="Times New Roman"/>
                <w:sz w:val="24"/>
                <w:szCs w:val="24"/>
              </w:rPr>
              <w:t>ДС61-11-</w:t>
            </w:r>
            <w:r w:rsidR="00060DA9" w:rsidRPr="00060DA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Pr="00AF127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  <w:p w:rsidR="002076C7" w:rsidRDefault="002076C7" w:rsidP="001723D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30.01.2025</w:t>
            </w:r>
          </w:p>
        </w:tc>
      </w:tr>
    </w:tbl>
    <w:p w:rsidR="00C34879" w:rsidRPr="0048094A" w:rsidRDefault="00041584" w:rsidP="00041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094A">
        <w:rPr>
          <w:rFonts w:ascii="Times New Roman" w:hAnsi="Times New Roman" w:cs="Times New Roman"/>
          <w:b/>
          <w:sz w:val="28"/>
          <w:szCs w:val="24"/>
        </w:rPr>
        <w:t xml:space="preserve">Дорожная карта по поэтапному внедрению </w:t>
      </w:r>
      <w:r w:rsidR="002552BC" w:rsidRPr="0048094A">
        <w:rPr>
          <w:rFonts w:ascii="Times New Roman" w:hAnsi="Times New Roman" w:cs="Times New Roman"/>
          <w:b/>
          <w:sz w:val="28"/>
          <w:szCs w:val="24"/>
        </w:rPr>
        <w:t>«</w:t>
      </w:r>
      <w:hyperlink r:id="rId4" w:history="1">
        <w:r w:rsidR="002552BC" w:rsidRPr="0048094A">
          <w:rPr>
            <w:rStyle w:val="a4"/>
            <w:rFonts w:ascii="Times New Roman" w:hAnsi="Times New Roman" w:cs="Times New Roman"/>
            <w:b/>
            <w:color w:val="auto"/>
            <w:sz w:val="28"/>
            <w:szCs w:val="24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="002552BC" w:rsidRPr="0048094A">
        <w:rPr>
          <w:rFonts w:ascii="Times New Roman" w:hAnsi="Times New Roman" w:cs="Times New Roman"/>
          <w:b/>
          <w:sz w:val="28"/>
          <w:szCs w:val="24"/>
        </w:rPr>
        <w:t xml:space="preserve">» </w:t>
      </w:r>
      <w:r w:rsidRPr="0048094A">
        <w:rPr>
          <w:rFonts w:ascii="Times New Roman" w:hAnsi="Times New Roman" w:cs="Times New Roman"/>
          <w:b/>
          <w:sz w:val="28"/>
          <w:szCs w:val="24"/>
        </w:rPr>
        <w:t xml:space="preserve">в системе работы МБДОУ </w:t>
      </w:r>
      <w:r w:rsidR="00F829BA" w:rsidRPr="0048094A">
        <w:rPr>
          <w:rFonts w:ascii="Times New Roman" w:hAnsi="Times New Roman" w:cs="Times New Roman"/>
          <w:b/>
          <w:sz w:val="28"/>
          <w:szCs w:val="24"/>
        </w:rPr>
        <w:t>№61 «Лель»</w:t>
      </w:r>
    </w:p>
    <w:p w:rsidR="00041584" w:rsidRDefault="00041584" w:rsidP="00041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75"/>
        <w:gridCol w:w="10065"/>
        <w:gridCol w:w="2126"/>
        <w:gridCol w:w="2410"/>
      </w:tblGrid>
      <w:tr w:rsidR="00041584" w:rsidTr="00737A15">
        <w:tc>
          <w:tcPr>
            <w:tcW w:w="675" w:type="dxa"/>
          </w:tcPr>
          <w:p w:rsidR="00041584" w:rsidRDefault="00041584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65" w:type="dxa"/>
          </w:tcPr>
          <w:p w:rsidR="00041584" w:rsidRDefault="00041584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041584" w:rsidRDefault="00041584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041584" w:rsidRDefault="00041584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41584" w:rsidTr="00737A15">
        <w:tc>
          <w:tcPr>
            <w:tcW w:w="675" w:type="dxa"/>
          </w:tcPr>
          <w:p w:rsidR="00041584" w:rsidRDefault="002411FA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5" w:type="dxa"/>
          </w:tcPr>
          <w:p w:rsidR="00041584" w:rsidRDefault="002411FA" w:rsidP="0024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информационно-методическое сопровождение ознакомления педагогического коллектива с Программой просвещения родителей</w:t>
            </w:r>
          </w:p>
        </w:tc>
        <w:tc>
          <w:tcPr>
            <w:tcW w:w="2126" w:type="dxa"/>
          </w:tcPr>
          <w:p w:rsidR="00041584" w:rsidRDefault="00F829BA" w:rsidP="00F8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2411F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11F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041584" w:rsidRDefault="00F829BA" w:rsidP="0073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737A15">
              <w:rPr>
                <w:rFonts w:ascii="Times New Roman" w:hAnsi="Times New Roman" w:cs="Times New Roman"/>
                <w:sz w:val="24"/>
                <w:szCs w:val="24"/>
              </w:rPr>
              <w:t>и заведующего по УВР</w:t>
            </w:r>
          </w:p>
        </w:tc>
      </w:tr>
      <w:tr w:rsidR="00E974F5" w:rsidTr="00737A15">
        <w:tc>
          <w:tcPr>
            <w:tcW w:w="675" w:type="dxa"/>
          </w:tcPr>
          <w:p w:rsidR="00E974F5" w:rsidRDefault="00E974F5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5" w:type="dxa"/>
          </w:tcPr>
          <w:p w:rsidR="00E974F5" w:rsidRPr="00C241D1" w:rsidRDefault="00E974F5" w:rsidP="005369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3C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азработать </w:t>
            </w:r>
            <w:r w:rsidR="005369AE">
              <w:rPr>
                <w:rFonts w:ascii="Times New Roman" w:hAnsi="Times New Roman" w:cs="Times New Roman"/>
                <w:sz w:val="24"/>
                <w:szCs w:val="24"/>
              </w:rPr>
              <w:t>локальные акты, необходимые</w:t>
            </w:r>
            <w:r w:rsidRPr="002B3C0C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«</w:t>
            </w:r>
            <w:hyperlink r:id="rId5" w:history="1">
              <w:r w:rsidRPr="002B3C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C241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974F5" w:rsidRPr="00C241D1" w:rsidRDefault="00F829BA" w:rsidP="00F829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февраля</w:t>
            </w:r>
            <w:r w:rsidR="00E974F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74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E974F5" w:rsidRDefault="00737A15" w:rsidP="00B31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Т.В</w:t>
            </w:r>
            <w:r w:rsidR="00E974F5">
              <w:rPr>
                <w:rFonts w:ascii="Times New Roman" w:hAnsi="Times New Roman" w:cs="Times New Roman"/>
                <w:sz w:val="24"/>
                <w:szCs w:val="24"/>
              </w:rPr>
              <w:t>., заведующий,</w:t>
            </w:r>
          </w:p>
          <w:p w:rsidR="00E974F5" w:rsidRDefault="00737A15" w:rsidP="00737A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</w:t>
            </w:r>
            <w:r w:rsidR="00E974F5">
              <w:rPr>
                <w:rFonts w:ascii="Times New Roman" w:hAnsi="Times New Roman" w:cs="Times New Roman"/>
                <w:sz w:val="24"/>
                <w:szCs w:val="24"/>
              </w:rPr>
              <w:t xml:space="preserve">., заместитель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E974F5" w:rsidTr="00737A15">
        <w:tc>
          <w:tcPr>
            <w:tcW w:w="675" w:type="dxa"/>
          </w:tcPr>
          <w:p w:rsidR="00E974F5" w:rsidRDefault="00E974F5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5" w:type="dxa"/>
          </w:tcPr>
          <w:p w:rsidR="00E974F5" w:rsidRDefault="00E974F5" w:rsidP="00F8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="00737A15">
              <w:rPr>
                <w:rFonts w:ascii="Times New Roman" w:hAnsi="Times New Roman" w:cs="Times New Roman"/>
                <w:sz w:val="24"/>
                <w:szCs w:val="24"/>
              </w:rPr>
              <w:t xml:space="preserve"> и разместить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МБДОУ </w:t>
            </w:r>
            <w:r w:rsidR="00F829BA">
              <w:rPr>
                <w:rFonts w:ascii="Times New Roman" w:hAnsi="Times New Roman" w:cs="Times New Roman"/>
                <w:sz w:val="24"/>
                <w:szCs w:val="24"/>
              </w:rPr>
              <w:t>№61 «Лель»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1723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аницу «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Программа</w:t>
              </w:r>
              <w:r w:rsidRPr="002B3C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просвещения родителей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»     </w:t>
              </w:r>
            </w:hyperlink>
          </w:p>
        </w:tc>
        <w:tc>
          <w:tcPr>
            <w:tcW w:w="2126" w:type="dxa"/>
          </w:tcPr>
          <w:p w:rsidR="00E974F5" w:rsidRDefault="00E974F5" w:rsidP="0073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737A15">
              <w:rPr>
                <w:rFonts w:ascii="Times New Roman" w:hAnsi="Times New Roman" w:cs="Times New Roman"/>
                <w:sz w:val="24"/>
                <w:szCs w:val="24"/>
              </w:rPr>
              <w:t>6 февраля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E974F5" w:rsidRPr="00E974F5" w:rsidRDefault="00737A15" w:rsidP="00360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М.Г.,</w:t>
            </w:r>
          </w:p>
          <w:p w:rsidR="00E974F5" w:rsidRPr="00E974F5" w:rsidRDefault="00E974F5" w:rsidP="0073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737A1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E974F5">
              <w:rPr>
                <w:rFonts w:ascii="Times New Roman" w:hAnsi="Times New Roman" w:cs="Times New Roman"/>
                <w:sz w:val="24"/>
                <w:szCs w:val="24"/>
              </w:rPr>
              <w:t>, администратор сайта</w:t>
            </w:r>
          </w:p>
        </w:tc>
      </w:tr>
      <w:tr w:rsidR="00737A15" w:rsidTr="00737A15">
        <w:tc>
          <w:tcPr>
            <w:tcW w:w="675" w:type="dxa"/>
          </w:tcPr>
          <w:p w:rsidR="00737A15" w:rsidRDefault="00737A15" w:rsidP="0073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5" w:type="dxa"/>
          </w:tcPr>
          <w:p w:rsidR="00737A15" w:rsidRPr="002411FA" w:rsidRDefault="00737A15" w:rsidP="0073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педагогов с «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Программой</w:t>
              </w:r>
              <w:r w:rsidRPr="0056093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37A15" w:rsidRDefault="00737A15" w:rsidP="0073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года</w:t>
            </w:r>
          </w:p>
        </w:tc>
        <w:tc>
          <w:tcPr>
            <w:tcW w:w="2410" w:type="dxa"/>
          </w:tcPr>
          <w:p w:rsidR="00737A15" w:rsidRPr="00E974F5" w:rsidRDefault="00737A15" w:rsidP="0073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заведующего по УВР</w:t>
            </w:r>
          </w:p>
        </w:tc>
      </w:tr>
      <w:tr w:rsidR="00737A15" w:rsidTr="00737A15">
        <w:tc>
          <w:tcPr>
            <w:tcW w:w="675" w:type="dxa"/>
          </w:tcPr>
          <w:p w:rsidR="00737A15" w:rsidRDefault="00737A15" w:rsidP="0073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65" w:type="dxa"/>
          </w:tcPr>
          <w:p w:rsidR="00737A15" w:rsidRDefault="00737A15" w:rsidP="0073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Интегрировать </w:t>
            </w:r>
            <w:r w:rsidRPr="00C2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Программу</w:t>
              </w:r>
              <w:r w:rsidRPr="00C241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F0E91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Образовательную программу дошкольного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№ 61 «Лель»</w:t>
            </w:r>
          </w:p>
        </w:tc>
        <w:tc>
          <w:tcPr>
            <w:tcW w:w="2126" w:type="dxa"/>
          </w:tcPr>
          <w:p w:rsidR="00737A15" w:rsidRDefault="00060DA9" w:rsidP="0073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  <w:r w:rsidR="00737A15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410" w:type="dxa"/>
          </w:tcPr>
          <w:p w:rsidR="00737A15" w:rsidRPr="00E974F5" w:rsidRDefault="00737A15" w:rsidP="0073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  <w:r w:rsidRPr="00E974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7A15" w:rsidRDefault="00737A15" w:rsidP="0073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</w:tr>
      <w:tr w:rsidR="00737A15" w:rsidRPr="00C241D1" w:rsidTr="00737A15">
        <w:tc>
          <w:tcPr>
            <w:tcW w:w="675" w:type="dxa"/>
          </w:tcPr>
          <w:p w:rsidR="00737A15" w:rsidRDefault="00737A15" w:rsidP="0073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65" w:type="dxa"/>
          </w:tcPr>
          <w:p w:rsidR="00737A15" w:rsidRPr="009B5F6A" w:rsidRDefault="00737A15" w:rsidP="0073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заседание рабочей группы ДОУ по поэтапному внедрению </w:t>
            </w:r>
            <w:r w:rsidRPr="00C2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9" w:history="1">
              <w:r w:rsidRPr="00C241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C241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37A15" w:rsidRDefault="00737A15" w:rsidP="0073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года, далее регулярно</w:t>
            </w:r>
          </w:p>
        </w:tc>
        <w:tc>
          <w:tcPr>
            <w:tcW w:w="2410" w:type="dxa"/>
          </w:tcPr>
          <w:p w:rsidR="00737A15" w:rsidRDefault="00737A15" w:rsidP="0073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 заместитель заведующего по УВР</w:t>
            </w:r>
          </w:p>
        </w:tc>
      </w:tr>
      <w:tr w:rsidR="00737A15" w:rsidTr="00737A15">
        <w:tc>
          <w:tcPr>
            <w:tcW w:w="675" w:type="dxa"/>
          </w:tcPr>
          <w:p w:rsidR="00737A15" w:rsidRDefault="00737A15" w:rsidP="0073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65" w:type="dxa"/>
          </w:tcPr>
          <w:p w:rsidR="00737A15" w:rsidRDefault="00737A15" w:rsidP="0073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опрос родителей (законных представителей) «Нам важно ваше мнение»  о наиболее продуктивных (по их мнению) формах взаимодействия ДОУ и родительской общественности</w:t>
            </w:r>
          </w:p>
        </w:tc>
        <w:tc>
          <w:tcPr>
            <w:tcW w:w="2126" w:type="dxa"/>
          </w:tcPr>
          <w:p w:rsidR="00737A15" w:rsidRDefault="00737A15" w:rsidP="0073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 года, далее 2 раза в год</w:t>
            </w:r>
          </w:p>
        </w:tc>
        <w:tc>
          <w:tcPr>
            <w:tcW w:w="2410" w:type="dxa"/>
          </w:tcPr>
          <w:p w:rsidR="00737A15" w:rsidRDefault="00737A15" w:rsidP="0073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737A15" w:rsidTr="00737A15">
        <w:tc>
          <w:tcPr>
            <w:tcW w:w="675" w:type="dxa"/>
          </w:tcPr>
          <w:p w:rsidR="00737A15" w:rsidRDefault="00737A15" w:rsidP="0073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65" w:type="dxa"/>
          </w:tcPr>
          <w:p w:rsidR="00737A15" w:rsidRDefault="00737A15" w:rsidP="0073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опроса родителей (законных представителей) «Нам важно ваше мнение», составление аналитической справки.</w:t>
            </w:r>
          </w:p>
        </w:tc>
        <w:tc>
          <w:tcPr>
            <w:tcW w:w="2126" w:type="dxa"/>
          </w:tcPr>
          <w:p w:rsidR="00737A15" w:rsidRDefault="00737A15" w:rsidP="0073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2025 года, 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регулярно 2 раза в год</w:t>
            </w:r>
          </w:p>
        </w:tc>
        <w:tc>
          <w:tcPr>
            <w:tcW w:w="2410" w:type="dxa"/>
          </w:tcPr>
          <w:p w:rsidR="00737A15" w:rsidRDefault="00737A15" w:rsidP="0073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группа</w:t>
            </w:r>
          </w:p>
        </w:tc>
      </w:tr>
      <w:tr w:rsidR="00737A15" w:rsidTr="00737A15">
        <w:tc>
          <w:tcPr>
            <w:tcW w:w="675" w:type="dxa"/>
          </w:tcPr>
          <w:p w:rsidR="00737A15" w:rsidRDefault="00737A15" w:rsidP="0073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0065" w:type="dxa"/>
          </w:tcPr>
          <w:p w:rsidR="00737A15" w:rsidRDefault="00737A15" w:rsidP="0073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«Годовой план работы МБДОУ №61 «Лель»» на 2024-2025 учебный год. </w:t>
            </w:r>
          </w:p>
          <w:p w:rsidR="00737A15" w:rsidRDefault="00737A15" w:rsidP="00737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7A15" w:rsidRDefault="00060DA9" w:rsidP="0073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  <w:r w:rsidR="00737A15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410" w:type="dxa"/>
          </w:tcPr>
          <w:p w:rsidR="00737A15" w:rsidRDefault="00737A15" w:rsidP="0073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 заместители заведующего по УВР</w:t>
            </w:r>
          </w:p>
        </w:tc>
      </w:tr>
      <w:tr w:rsidR="00737A15" w:rsidTr="00737A15">
        <w:tc>
          <w:tcPr>
            <w:tcW w:w="675" w:type="dxa"/>
          </w:tcPr>
          <w:p w:rsidR="00737A15" w:rsidRDefault="00737A15" w:rsidP="0073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065" w:type="dxa"/>
          </w:tcPr>
          <w:p w:rsidR="00737A15" w:rsidRDefault="00737A15" w:rsidP="0073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работы 2024-2025 на учебный год по реализации «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Программы</w:t>
              </w:r>
              <w:r w:rsidRPr="00C241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Раздел 7. Пространство родительских инициатив» с учетом анализа опроса родителей (законных представителей)  «Нам важно ваше мнение».  </w:t>
            </w:r>
          </w:p>
        </w:tc>
        <w:tc>
          <w:tcPr>
            <w:tcW w:w="2126" w:type="dxa"/>
          </w:tcPr>
          <w:p w:rsidR="00737A15" w:rsidRDefault="00060DA9" w:rsidP="0073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>3 квартал 2025 года</w:t>
            </w:r>
          </w:p>
        </w:tc>
        <w:tc>
          <w:tcPr>
            <w:tcW w:w="2410" w:type="dxa"/>
          </w:tcPr>
          <w:p w:rsidR="00737A15" w:rsidRDefault="00737A15" w:rsidP="0073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 заместитель заведующего по УВР</w:t>
            </w:r>
          </w:p>
        </w:tc>
      </w:tr>
      <w:tr w:rsidR="00737A15" w:rsidTr="00737A15">
        <w:tc>
          <w:tcPr>
            <w:tcW w:w="675" w:type="dxa"/>
          </w:tcPr>
          <w:p w:rsidR="00737A15" w:rsidRDefault="00737A15" w:rsidP="0073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065" w:type="dxa"/>
          </w:tcPr>
          <w:p w:rsidR="00737A15" w:rsidRDefault="0048094A" w:rsidP="0073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внутренний мониторинг реализации</w:t>
            </w:r>
            <w:r w:rsidRPr="00737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hyperlink r:id="rId11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Программы</w:t>
              </w:r>
              <w:r w:rsidRPr="00C241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</w:t>
            </w:r>
            <w:r w:rsidR="00737A1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работы на учебный год (по итогам опроса родителей) по реализации «</w:t>
            </w:r>
            <w:hyperlink r:id="rId12" w:history="1">
              <w:r w:rsidR="00737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Программы</w:t>
              </w:r>
              <w:r w:rsidR="00737A15" w:rsidRPr="00C241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="00737A15">
              <w:rPr>
                <w:rFonts w:ascii="Times New Roman" w:hAnsi="Times New Roman" w:cs="Times New Roman"/>
                <w:sz w:val="24"/>
                <w:szCs w:val="24"/>
              </w:rPr>
              <w:t>. Раздел 7. Пространство родительских инициатив»</w:t>
            </w:r>
          </w:p>
        </w:tc>
        <w:tc>
          <w:tcPr>
            <w:tcW w:w="2126" w:type="dxa"/>
          </w:tcPr>
          <w:p w:rsidR="00737A15" w:rsidRDefault="00060DA9" w:rsidP="0048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060DA9" w:rsidRDefault="00060DA9" w:rsidP="0048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май </w:t>
            </w:r>
          </w:p>
        </w:tc>
        <w:tc>
          <w:tcPr>
            <w:tcW w:w="2410" w:type="dxa"/>
          </w:tcPr>
          <w:p w:rsidR="00737A15" w:rsidRDefault="00737A15" w:rsidP="0073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 заместитель заведующего по УВР</w:t>
            </w:r>
          </w:p>
        </w:tc>
      </w:tr>
      <w:tr w:rsidR="0048094A" w:rsidTr="00737A15">
        <w:tc>
          <w:tcPr>
            <w:tcW w:w="675" w:type="dxa"/>
          </w:tcPr>
          <w:p w:rsidR="0048094A" w:rsidRDefault="00060DA9" w:rsidP="0048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80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48094A" w:rsidRDefault="0048094A" w:rsidP="0048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своевременное повышение квалификации педагогических работников ДОУ по внедрению </w:t>
            </w:r>
            <w:r w:rsidRPr="00C2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3" w:history="1">
              <w:r w:rsidRPr="00C241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C241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8094A" w:rsidRDefault="0048094A" w:rsidP="0048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</w:t>
            </w:r>
          </w:p>
        </w:tc>
        <w:tc>
          <w:tcPr>
            <w:tcW w:w="2410" w:type="dxa"/>
          </w:tcPr>
          <w:p w:rsidR="0048094A" w:rsidRDefault="0048094A" w:rsidP="0048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 заместитель заведующего по УВР</w:t>
            </w:r>
          </w:p>
        </w:tc>
      </w:tr>
      <w:tr w:rsidR="0048094A" w:rsidTr="00737A15">
        <w:tc>
          <w:tcPr>
            <w:tcW w:w="675" w:type="dxa"/>
          </w:tcPr>
          <w:p w:rsidR="0048094A" w:rsidRDefault="00060DA9" w:rsidP="0048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80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48094A" w:rsidRDefault="0048094A" w:rsidP="0048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Размещать просветительские материалы для родителей воспитанников ДОО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ДОУ,в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чатах, в социальных сетях</w:t>
            </w:r>
          </w:p>
        </w:tc>
        <w:tc>
          <w:tcPr>
            <w:tcW w:w="2126" w:type="dxa"/>
          </w:tcPr>
          <w:p w:rsidR="0048094A" w:rsidRDefault="0048094A" w:rsidP="0048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48094A" w:rsidRDefault="0048094A" w:rsidP="0048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Pr="00E974F5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E974F5">
              <w:rPr>
                <w:rFonts w:ascii="Times New Roman" w:hAnsi="Times New Roman" w:cs="Times New Roman"/>
                <w:sz w:val="24"/>
                <w:szCs w:val="24"/>
              </w:rPr>
              <w:t>, администратор сайта</w:t>
            </w:r>
          </w:p>
        </w:tc>
      </w:tr>
    </w:tbl>
    <w:p w:rsidR="00041584" w:rsidRPr="00041584" w:rsidRDefault="00041584" w:rsidP="00246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1584" w:rsidRPr="00041584" w:rsidSect="0004158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3D"/>
    <w:rsid w:val="00021887"/>
    <w:rsid w:val="00041584"/>
    <w:rsid w:val="00060DA9"/>
    <w:rsid w:val="001723D8"/>
    <w:rsid w:val="002076C7"/>
    <w:rsid w:val="002411FA"/>
    <w:rsid w:val="00246215"/>
    <w:rsid w:val="002552BC"/>
    <w:rsid w:val="002B3C0C"/>
    <w:rsid w:val="0045383D"/>
    <w:rsid w:val="0048094A"/>
    <w:rsid w:val="005369AE"/>
    <w:rsid w:val="00560938"/>
    <w:rsid w:val="005C7D0C"/>
    <w:rsid w:val="0069577B"/>
    <w:rsid w:val="006F0E91"/>
    <w:rsid w:val="00737A15"/>
    <w:rsid w:val="008503F1"/>
    <w:rsid w:val="00902F57"/>
    <w:rsid w:val="009B5F6A"/>
    <w:rsid w:val="00A7419C"/>
    <w:rsid w:val="00BA0D64"/>
    <w:rsid w:val="00C241D1"/>
    <w:rsid w:val="00C34879"/>
    <w:rsid w:val="00E974F5"/>
    <w:rsid w:val="00F8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ED55"/>
  <w15:docId w15:val="{9C1C35C8-635C-4049-B653-0A27E05D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411F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37A1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7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7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ipkro.ru/content/editor/KONSULTSANTSIONNY%20TSENTR/Programma_prosvecsheniya_roditelej.pdf" TargetMode="External"/><Relationship Id="rId13" Type="http://schemas.openxmlformats.org/officeDocument/2006/relationships/hyperlink" Target="https://toipkro.ru/content/editor/KONSULTSANTSIONNY%20TSENTR/Programma_prosvecsheniya_roditelej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ipkro.ru/content/editor/KONSULTSANTSIONNY%20TSENTR/Programma_prosvecsheniya_roditelej.pdf" TargetMode="External"/><Relationship Id="rId12" Type="http://schemas.openxmlformats.org/officeDocument/2006/relationships/hyperlink" Target="https://toipkro.ru/content/editor/KONSULTSANTSIONNY%20TSENTR/Programma_prosvecsheniya_roditelej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ipkro.ru/content/editor/KONSULTSANTSIONNY%20TSENTR/Programma_prosvecsheniya_roditelej.pdf" TargetMode="External"/><Relationship Id="rId11" Type="http://schemas.openxmlformats.org/officeDocument/2006/relationships/hyperlink" Target="https://toipkro.ru/content/editor/KONSULTSANTSIONNY%20TSENTR/Programma_prosvecsheniya_roditelej.pdf" TargetMode="External"/><Relationship Id="rId5" Type="http://schemas.openxmlformats.org/officeDocument/2006/relationships/hyperlink" Target="https://toipkro.ru/content/editor/KONSULTSANTSIONNY%20TSENTR/Programma_prosvecsheniya_roditelej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oipkro.ru/content/editor/KONSULTSANTSIONNY%20TSENTR/Programma_prosvecsheniya_roditelej.pdf" TargetMode="External"/><Relationship Id="rId4" Type="http://schemas.openxmlformats.org/officeDocument/2006/relationships/hyperlink" Target="https://toipkro.ru/content/editor/KONSULTSANTSIONNY%20TSENTR/Programma_prosvecsheniya_roditelej.pdf" TargetMode="External"/><Relationship Id="rId9" Type="http://schemas.openxmlformats.org/officeDocument/2006/relationships/hyperlink" Target="https://toipkro.ru/content/editor/KONSULTSANTSIONNY%20TSENTR/Programma_prosvecsheniya_roditelej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2025-04-17T06:10:00Z</cp:lastPrinted>
  <dcterms:created xsi:type="dcterms:W3CDTF">2025-06-05T11:36:00Z</dcterms:created>
  <dcterms:modified xsi:type="dcterms:W3CDTF">2025-06-05T11:36:00Z</dcterms:modified>
</cp:coreProperties>
</file>